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Default="003D34BF" w:rsidP="003D34BF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A0">
        <w:rPr>
          <w:rFonts w:ascii="Trebuchet MS" w:hAnsi="Trebuchet MS"/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73F4D943" w:rsidR="006C4DC0" w:rsidRPr="00CF7FB4" w:rsidRDefault="00B87485">
      <w:pPr>
        <w:rPr>
          <w:rFonts w:ascii="Trebuchet MS" w:hAnsi="Trebuchet MS" w:cs="Arial"/>
          <w:b/>
          <w:kern w:val="32"/>
          <w:sz w:val="32"/>
          <w:szCs w:val="32"/>
          <w:lang w:val="pl-PL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40"/>
            <w:szCs w:val="40"/>
            <w:lang w:val="pl-PL"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7FB4" w:rsidRPr="00CF7FB4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>Zbrodnia nienawiści</w:t>
          </w:r>
          <w:r w:rsidR="008B17A0" w:rsidRPr="00CF7FB4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>/</w:t>
          </w:r>
          <w:r w:rsidR="00CF7FB4" w:rsidRPr="00CF7FB4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 xml:space="preserve">Formularz skierowania </w:t>
          </w:r>
          <w:r w:rsidR="003F46F2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>z</w:t>
          </w:r>
          <w:r w:rsidR="00CF7FB4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 xml:space="preserve"> </w:t>
          </w:r>
          <w:r w:rsidR="003F46F2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>powodu</w:t>
          </w:r>
          <w:r w:rsidR="00CF7FB4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  <w:lang w:val="pl-PL"/>
            </w:rPr>
            <w:t xml:space="preserve"> incydentu</w:t>
          </w:r>
        </w:sdtContent>
      </w:sdt>
    </w:p>
    <w:p w14:paraId="180A69BE" w14:textId="1DDE5599" w:rsidR="008B17A0" w:rsidRPr="00CF7FB4" w:rsidRDefault="00CF7FB4" w:rsidP="008B17A0">
      <w:pPr>
        <w:ind w:left="-567"/>
        <w:rPr>
          <w:rFonts w:ascii="Trebuchet MS" w:hAnsi="Trebuchet MS"/>
          <w:b/>
          <w:lang w:val="pl-PL"/>
        </w:rPr>
      </w:pPr>
      <w:r w:rsidRPr="00CF7FB4">
        <w:rPr>
          <w:rFonts w:ascii="Trebuchet MS" w:hAnsi="Trebuchet MS"/>
          <w:b/>
          <w:lang w:val="pl-PL"/>
        </w:rPr>
        <w:t>Informacje dotyczące danych i wyraźnej zgody</w:t>
      </w:r>
      <w:r>
        <w:rPr>
          <w:rFonts w:ascii="Trebuchet MS" w:hAnsi="Trebuchet MS"/>
          <w:b/>
          <w:lang w:val="pl-PL"/>
        </w:rPr>
        <w:t xml:space="preserve"> usługodawcy</w:t>
      </w:r>
      <w:r w:rsidR="008B17A0" w:rsidRPr="00CF7FB4">
        <w:rPr>
          <w:rFonts w:ascii="Trebuchet MS" w:hAnsi="Trebuchet MS"/>
          <w:b/>
          <w:lang w:val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6"/>
      </w:tblGrid>
      <w:tr w:rsidR="008B17A0" w:rsidRPr="00B453BA" w14:paraId="0B681C87" w14:textId="77777777" w:rsidTr="008B17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6CC9" w14:textId="02DCDF78" w:rsidR="008B17A0" w:rsidRPr="00CF7FB4" w:rsidRDefault="002514DF" w:rsidP="00E17306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CF7FB4">
              <w:rPr>
                <w:b/>
                <w:lang w:val="pl-PL"/>
              </w:rPr>
              <w:t>Czy otrzymano</w:t>
            </w:r>
            <w:r w:rsidR="00CF7FB4">
              <w:rPr>
                <w:b/>
                <w:lang w:val="pl-PL"/>
              </w:rPr>
              <w:t xml:space="preserve"> </w:t>
            </w:r>
            <w:r w:rsidR="00CF7FB4" w:rsidRPr="00CF7FB4">
              <w:rPr>
                <w:b/>
                <w:lang w:val="pl-PL"/>
              </w:rPr>
              <w:t>wyraźną</w:t>
            </w:r>
            <w:r w:rsidRPr="00CF7FB4">
              <w:rPr>
                <w:b/>
                <w:lang w:val="pl-PL"/>
              </w:rPr>
              <w:t xml:space="preserve"> </w:t>
            </w:r>
            <w:r w:rsidR="00CF7FB4" w:rsidRPr="00CF7FB4">
              <w:rPr>
                <w:b/>
                <w:lang w:val="pl-PL"/>
              </w:rPr>
              <w:t xml:space="preserve"> zgodę ofiary na skierowani</w:t>
            </w:r>
            <w:r w:rsidR="003F46F2">
              <w:rPr>
                <w:b/>
                <w:lang w:val="pl-PL"/>
              </w:rPr>
              <w:t>e</w:t>
            </w:r>
            <w:r w:rsidR="008B17A0" w:rsidRPr="00CF7FB4">
              <w:rPr>
                <w:b/>
                <w:lang w:val="pl-PL"/>
              </w:rPr>
              <w:t>? (</w:t>
            </w:r>
            <w:r w:rsidR="00CF7FB4" w:rsidRPr="00CF7FB4">
              <w:rPr>
                <w:b/>
                <w:lang w:val="pl-PL"/>
              </w:rPr>
              <w:t xml:space="preserve">jeśli zgoda nie jest wyraźna, nie należy </w:t>
            </w:r>
            <w:r w:rsidR="003F46F2">
              <w:rPr>
                <w:b/>
                <w:lang w:val="pl-PL"/>
              </w:rPr>
              <w:t>wydawać skierowania</w:t>
            </w:r>
            <w:r w:rsidR="008B17A0" w:rsidRPr="00CF7FB4">
              <w:rPr>
                <w:b/>
                <w:lang w:val="pl-PL"/>
              </w:rPr>
              <w:t>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3EC0" w14:textId="7425E969" w:rsidR="008B17A0" w:rsidRPr="008B17A0" w:rsidRDefault="002514DF" w:rsidP="008B17A0">
            <w:pPr>
              <w:spacing w:after="0" w:line="240" w:lineRule="auto"/>
            </w:pPr>
            <w:r>
              <w:t>Tak</w:t>
            </w:r>
            <w:r w:rsidR="008B17A0" w:rsidRPr="008B17A0">
              <w:t>/</w:t>
            </w:r>
            <w:r>
              <w:t xml:space="preserve"> </w:t>
            </w:r>
            <w:r w:rsidR="008B17A0" w:rsidRPr="008B17A0">
              <w:t>N</w:t>
            </w:r>
            <w:r>
              <w:t>ie</w:t>
            </w:r>
          </w:p>
        </w:tc>
      </w:tr>
      <w:tr w:rsidR="008B17A0" w:rsidRPr="002514DF" w14:paraId="3C66D818" w14:textId="77777777" w:rsidTr="008B17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0D342" w14:textId="72D43F93" w:rsidR="008B17A0" w:rsidRPr="002514DF" w:rsidRDefault="008B17A0" w:rsidP="008B17A0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2514DF">
              <w:rPr>
                <w:b/>
                <w:lang w:val="pl-PL"/>
              </w:rPr>
              <w:t>Dat</w:t>
            </w:r>
            <w:r w:rsidR="002514DF" w:rsidRPr="002514DF">
              <w:rPr>
                <w:b/>
                <w:lang w:val="pl-PL"/>
              </w:rPr>
              <w:t>a</w:t>
            </w:r>
            <w:r w:rsidRPr="002514DF">
              <w:rPr>
                <w:b/>
                <w:lang w:val="pl-PL"/>
              </w:rPr>
              <w:t xml:space="preserve"> </w:t>
            </w:r>
            <w:r w:rsidR="002514DF" w:rsidRPr="002514DF">
              <w:rPr>
                <w:b/>
                <w:lang w:val="pl-PL"/>
              </w:rPr>
              <w:t>otrzymania zgody usługobiorcy</w:t>
            </w:r>
            <w:r w:rsidRPr="002514DF">
              <w:rPr>
                <w:b/>
                <w:lang w:val="pl-PL"/>
              </w:rPr>
              <w:t xml:space="preserve">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5609F" w14:textId="77777777" w:rsidR="008B17A0" w:rsidRPr="002514DF" w:rsidRDefault="008B17A0" w:rsidP="008B17A0">
            <w:pPr>
              <w:spacing w:after="0" w:line="240" w:lineRule="auto"/>
              <w:rPr>
                <w:lang w:val="pl-PL"/>
              </w:rPr>
            </w:pPr>
          </w:p>
          <w:p w14:paraId="32387ED7" w14:textId="77777777" w:rsidR="008B17A0" w:rsidRPr="002514DF" w:rsidRDefault="008B17A0" w:rsidP="008B17A0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E14D31" w14:paraId="3B1D8C0F" w14:textId="77777777" w:rsidTr="00E14D31">
        <w:tc>
          <w:tcPr>
            <w:tcW w:w="2660" w:type="dxa"/>
          </w:tcPr>
          <w:p w14:paraId="798867D8" w14:textId="77777777" w:rsidR="006C4DC0" w:rsidRPr="002514DF" w:rsidRDefault="006C4DC0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</w:p>
          <w:p w14:paraId="3B1D8C0C" w14:textId="091DC4A0" w:rsidR="008B17A0" w:rsidRPr="00E14D31" w:rsidRDefault="002514D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Rodzaj zbrodni</w:t>
            </w:r>
            <w:r w:rsidR="008B17A0">
              <w:rPr>
                <w:b/>
              </w:rPr>
              <w:t>:</w:t>
            </w:r>
            <w:r w:rsidR="008B17A0">
              <w:rPr>
                <w:b/>
              </w:rPr>
              <w:br/>
            </w:r>
          </w:p>
        </w:tc>
        <w:tc>
          <w:tcPr>
            <w:tcW w:w="6916" w:type="dxa"/>
          </w:tcPr>
          <w:p w14:paraId="3B1D8C0D" w14:textId="77777777" w:rsidR="006C4DC0" w:rsidRDefault="006C4DC0" w:rsidP="00E14D31">
            <w:pPr>
              <w:spacing w:after="0" w:line="240" w:lineRule="auto"/>
            </w:pPr>
          </w:p>
          <w:p w14:paraId="3B1D8C0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2514DF" w14:paraId="3B1D8C13" w14:textId="77777777" w:rsidTr="00E14D31">
        <w:tc>
          <w:tcPr>
            <w:tcW w:w="2660" w:type="dxa"/>
          </w:tcPr>
          <w:p w14:paraId="3B1D8C10" w14:textId="43661D6B" w:rsidR="006C4DC0" w:rsidRPr="002514DF" w:rsidRDefault="002514DF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2514DF">
              <w:rPr>
                <w:b/>
                <w:lang w:val="pl-PL"/>
              </w:rPr>
              <w:t>Numer ref. zbrodni</w:t>
            </w:r>
            <w:r w:rsidR="00E17306" w:rsidRPr="002514DF">
              <w:rPr>
                <w:b/>
                <w:lang w:val="pl-PL"/>
              </w:rPr>
              <w:t xml:space="preserve"> (</w:t>
            </w:r>
            <w:r w:rsidRPr="002514DF">
              <w:rPr>
                <w:b/>
                <w:lang w:val="pl-PL"/>
              </w:rPr>
              <w:t>jeśli znany</w:t>
            </w:r>
            <w:r w:rsidR="00E17306" w:rsidRPr="002514DF">
              <w:rPr>
                <w:b/>
                <w:lang w:val="pl-PL"/>
              </w:rPr>
              <w:t>)</w:t>
            </w:r>
            <w:r w:rsidR="006C4DC0" w:rsidRPr="002514DF">
              <w:rPr>
                <w:b/>
                <w:lang w:val="pl-PL"/>
              </w:rPr>
              <w:t>:</w:t>
            </w:r>
          </w:p>
        </w:tc>
        <w:tc>
          <w:tcPr>
            <w:tcW w:w="6916" w:type="dxa"/>
          </w:tcPr>
          <w:p w14:paraId="3B1D8C11" w14:textId="77777777" w:rsidR="006C4DC0" w:rsidRPr="002514DF" w:rsidRDefault="006C4DC0" w:rsidP="00E14D31">
            <w:pPr>
              <w:spacing w:after="0" w:line="240" w:lineRule="auto"/>
              <w:rPr>
                <w:lang w:val="pl-PL"/>
              </w:rPr>
            </w:pPr>
          </w:p>
          <w:p w14:paraId="3B1D8C12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E14D31" w14:paraId="3B1D8C17" w14:textId="77777777" w:rsidTr="00E14D31">
        <w:tc>
          <w:tcPr>
            <w:tcW w:w="2660" w:type="dxa"/>
          </w:tcPr>
          <w:p w14:paraId="3B1D8C14" w14:textId="1DAF4970" w:rsidR="006C4DC0" w:rsidRPr="00E14D31" w:rsidRDefault="002514D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15" w14:textId="77777777" w:rsidR="006C4DC0" w:rsidRDefault="006C4DC0" w:rsidP="00E14D31">
            <w:pPr>
              <w:spacing w:after="0" w:line="240" w:lineRule="auto"/>
            </w:pPr>
          </w:p>
          <w:p w14:paraId="3B1D8C1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B" w14:textId="77777777" w:rsidTr="00E14D31">
        <w:tc>
          <w:tcPr>
            <w:tcW w:w="2660" w:type="dxa"/>
          </w:tcPr>
          <w:p w14:paraId="3B1D8C18" w14:textId="777B5A52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Dat</w:t>
            </w:r>
            <w:r w:rsidR="002514DF">
              <w:rPr>
                <w:b/>
              </w:rPr>
              <w:t>a urodzenia</w:t>
            </w:r>
            <w:r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19" w14:textId="77777777" w:rsidR="006C4DC0" w:rsidRDefault="006C4DC0" w:rsidP="00E14D31">
            <w:pPr>
              <w:spacing w:after="0" w:line="240" w:lineRule="auto"/>
            </w:pPr>
          </w:p>
          <w:p w14:paraId="3B1D8C1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2514DF" w14:paraId="3B1D8C1F" w14:textId="77777777" w:rsidTr="00E14D31">
        <w:tc>
          <w:tcPr>
            <w:tcW w:w="2660" w:type="dxa"/>
          </w:tcPr>
          <w:p w14:paraId="3B1D8C1C" w14:textId="1E572AE9" w:rsidR="006C4DC0" w:rsidRPr="002514DF" w:rsidRDefault="006C4DC0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2514DF">
              <w:rPr>
                <w:b/>
                <w:lang w:val="pl-PL"/>
              </w:rPr>
              <w:t>Ad</w:t>
            </w:r>
            <w:r w:rsidR="002514DF" w:rsidRPr="002514DF">
              <w:rPr>
                <w:b/>
                <w:lang w:val="pl-PL"/>
              </w:rPr>
              <w:t xml:space="preserve">res </w:t>
            </w:r>
            <w:r w:rsidRPr="002514DF">
              <w:rPr>
                <w:b/>
                <w:lang w:val="pl-PL"/>
              </w:rPr>
              <w:t xml:space="preserve"> (</w:t>
            </w:r>
            <w:r w:rsidR="002514DF" w:rsidRPr="002514DF">
              <w:rPr>
                <w:b/>
                <w:lang w:val="pl-PL"/>
              </w:rPr>
              <w:t>w tym kod pocztowy</w:t>
            </w:r>
            <w:r w:rsidRPr="002514DF">
              <w:rPr>
                <w:b/>
                <w:lang w:val="pl-PL"/>
              </w:rPr>
              <w:t>):</w:t>
            </w:r>
          </w:p>
        </w:tc>
        <w:tc>
          <w:tcPr>
            <w:tcW w:w="6916" w:type="dxa"/>
          </w:tcPr>
          <w:p w14:paraId="3B1D8C1D" w14:textId="77777777" w:rsidR="006C4DC0" w:rsidRPr="002514DF" w:rsidRDefault="006C4DC0" w:rsidP="00E14D31">
            <w:pPr>
              <w:spacing w:after="0" w:line="240" w:lineRule="auto"/>
              <w:rPr>
                <w:lang w:val="pl-PL"/>
              </w:rPr>
            </w:pPr>
          </w:p>
          <w:p w14:paraId="3B1D8C1E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E14D31" w14:paraId="3B1D8C23" w14:textId="77777777" w:rsidTr="00E14D31">
        <w:tc>
          <w:tcPr>
            <w:tcW w:w="2660" w:type="dxa"/>
          </w:tcPr>
          <w:p w14:paraId="3B1D8C20" w14:textId="25D0132F" w:rsidR="006C4DC0" w:rsidRPr="00E14D31" w:rsidRDefault="002514D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Telefon domowy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21" w14:textId="77777777" w:rsidR="006C4DC0" w:rsidRDefault="006C4DC0" w:rsidP="00E14D31">
            <w:pPr>
              <w:spacing w:after="0" w:line="240" w:lineRule="auto"/>
            </w:pPr>
          </w:p>
          <w:p w14:paraId="3B1D8C2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7" w14:textId="77777777" w:rsidTr="00E14D31">
        <w:tc>
          <w:tcPr>
            <w:tcW w:w="2660" w:type="dxa"/>
          </w:tcPr>
          <w:p w14:paraId="3B1D8C24" w14:textId="4DD5FD20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Tele</w:t>
            </w:r>
            <w:r w:rsidR="002514DF">
              <w:rPr>
                <w:b/>
              </w:rPr>
              <w:t>f</w:t>
            </w:r>
            <w:r w:rsidRPr="00E14D31">
              <w:rPr>
                <w:b/>
              </w:rPr>
              <w:t>on</w:t>
            </w:r>
            <w:r w:rsidR="002514DF">
              <w:rPr>
                <w:b/>
              </w:rPr>
              <w:t xml:space="preserve"> komórkowy</w:t>
            </w:r>
            <w:r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25" w14:textId="77777777" w:rsidR="006C4DC0" w:rsidRDefault="006C4DC0" w:rsidP="00E14D31">
            <w:pPr>
              <w:spacing w:after="0" w:line="240" w:lineRule="auto"/>
            </w:pPr>
          </w:p>
          <w:p w14:paraId="3B1D8C2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B" w14:textId="77777777" w:rsidTr="00E14D31">
        <w:tc>
          <w:tcPr>
            <w:tcW w:w="2660" w:type="dxa"/>
          </w:tcPr>
          <w:p w14:paraId="3B1D8C28" w14:textId="142E4C4E" w:rsidR="006C4DC0" w:rsidRPr="00E14D31" w:rsidRDefault="002514DF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 xml:space="preserve">Adres </w:t>
            </w:r>
            <w:r>
              <w:rPr>
                <w:b/>
              </w:rPr>
              <w:t>e</w:t>
            </w:r>
            <w:r w:rsidR="006C4DC0" w:rsidRPr="00E14D31">
              <w:rPr>
                <w:b/>
              </w:rPr>
              <w:t>-</w:t>
            </w:r>
            <w:r>
              <w:rPr>
                <w:b/>
              </w:rPr>
              <w:t>m</w:t>
            </w:r>
            <w:r w:rsidR="006C4DC0" w:rsidRPr="00E14D31">
              <w:rPr>
                <w:b/>
              </w:rPr>
              <w:t>ail:</w:t>
            </w:r>
          </w:p>
        </w:tc>
        <w:tc>
          <w:tcPr>
            <w:tcW w:w="6916" w:type="dxa"/>
          </w:tcPr>
          <w:p w14:paraId="3B1D8C29" w14:textId="77777777" w:rsidR="006C4DC0" w:rsidRDefault="006C4DC0" w:rsidP="00E14D31">
            <w:pPr>
              <w:spacing w:after="0" w:line="240" w:lineRule="auto"/>
            </w:pPr>
          </w:p>
          <w:p w14:paraId="3B1D8C2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2514DF" w14:paraId="3B1D8C30" w14:textId="77777777" w:rsidTr="00E14D31">
        <w:tc>
          <w:tcPr>
            <w:tcW w:w="2660" w:type="dxa"/>
          </w:tcPr>
          <w:p w14:paraId="3B1D8C2C" w14:textId="2C7514B1" w:rsidR="006C4DC0" w:rsidRPr="002514DF" w:rsidRDefault="002514DF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2514DF">
              <w:rPr>
                <w:b/>
                <w:lang w:val="pl-PL"/>
              </w:rPr>
              <w:t>Inne dane kontaktowe lub obawy</w:t>
            </w:r>
            <w:r w:rsidR="006C4DC0" w:rsidRPr="002514DF">
              <w:rPr>
                <w:b/>
                <w:lang w:val="pl-PL"/>
              </w:rPr>
              <w:t>:</w:t>
            </w:r>
          </w:p>
        </w:tc>
        <w:tc>
          <w:tcPr>
            <w:tcW w:w="6916" w:type="dxa"/>
          </w:tcPr>
          <w:p w14:paraId="3B1D8C2D" w14:textId="77777777" w:rsidR="006C4DC0" w:rsidRPr="002514DF" w:rsidRDefault="006C4DC0" w:rsidP="00E14D31">
            <w:pPr>
              <w:spacing w:after="0" w:line="240" w:lineRule="auto"/>
              <w:rPr>
                <w:lang w:val="pl-PL"/>
              </w:rPr>
            </w:pPr>
          </w:p>
          <w:p w14:paraId="3B1D8C2E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  <w:p w14:paraId="3B1D8C2F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2514DF" w14:paraId="3B1D8C35" w14:textId="77777777" w:rsidTr="00E14D31">
        <w:tc>
          <w:tcPr>
            <w:tcW w:w="2660" w:type="dxa"/>
          </w:tcPr>
          <w:p w14:paraId="3B1D8C31" w14:textId="53F7BA24" w:rsidR="006C4DC0" w:rsidRPr="002514DF" w:rsidRDefault="002514DF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2514DF">
              <w:rPr>
                <w:b/>
                <w:lang w:val="pl-PL"/>
              </w:rPr>
              <w:t>Czy bezpieczne jest pozostawienie wiadomości na sekretarce</w:t>
            </w:r>
            <w:r w:rsidR="006C4DC0" w:rsidRPr="002514DF">
              <w:rPr>
                <w:b/>
                <w:lang w:val="pl-PL"/>
              </w:rPr>
              <w:t>?:</w:t>
            </w:r>
          </w:p>
        </w:tc>
        <w:tc>
          <w:tcPr>
            <w:tcW w:w="6916" w:type="dxa"/>
          </w:tcPr>
          <w:p w14:paraId="3B1D8C32" w14:textId="77777777" w:rsidR="006C4DC0" w:rsidRPr="002514DF" w:rsidRDefault="006C4DC0" w:rsidP="00E14D31">
            <w:pPr>
              <w:spacing w:after="0" w:line="240" w:lineRule="auto"/>
              <w:rPr>
                <w:lang w:val="pl-PL"/>
              </w:rPr>
            </w:pPr>
          </w:p>
          <w:p w14:paraId="3B1D8C33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  <w:p w14:paraId="3B1D8C34" w14:textId="77777777" w:rsidR="00124074" w:rsidRPr="002514DF" w:rsidRDefault="00124074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CF7FB4" w14:paraId="3B1D8C3B" w14:textId="77777777" w:rsidTr="00E14D31">
        <w:tc>
          <w:tcPr>
            <w:tcW w:w="2660" w:type="dxa"/>
          </w:tcPr>
          <w:p w14:paraId="3B1D8C36" w14:textId="6257049B" w:rsidR="006C4DC0" w:rsidRPr="00CF7FB4" w:rsidRDefault="00CF7FB4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CF7FB4">
              <w:rPr>
                <w:b/>
                <w:lang w:val="pl-PL"/>
              </w:rPr>
              <w:t>Szczegóły incydentu</w:t>
            </w:r>
            <w:r w:rsidR="00535C9C" w:rsidRPr="00CF7FB4">
              <w:rPr>
                <w:b/>
                <w:lang w:val="pl-PL"/>
              </w:rPr>
              <w:t xml:space="preserve"> (</w:t>
            </w:r>
            <w:r w:rsidRPr="00CF7FB4">
              <w:rPr>
                <w:b/>
                <w:lang w:val="pl-PL"/>
              </w:rPr>
              <w:t>w tym czynnik motywujący</w:t>
            </w:r>
            <w:r w:rsidR="00535C9C" w:rsidRPr="00CF7FB4">
              <w:rPr>
                <w:b/>
                <w:lang w:val="pl-PL"/>
              </w:rPr>
              <w:t>)</w:t>
            </w:r>
            <w:r w:rsidR="006C4DC0" w:rsidRPr="00CF7FB4">
              <w:rPr>
                <w:b/>
                <w:lang w:val="pl-PL"/>
              </w:rPr>
              <w:t>:</w:t>
            </w:r>
          </w:p>
        </w:tc>
        <w:tc>
          <w:tcPr>
            <w:tcW w:w="6916" w:type="dxa"/>
          </w:tcPr>
          <w:p w14:paraId="3B1D8C37" w14:textId="77777777" w:rsidR="006C4DC0" w:rsidRPr="00CF7FB4" w:rsidRDefault="006C4DC0" w:rsidP="00E14D31">
            <w:pPr>
              <w:spacing w:after="0" w:line="240" w:lineRule="auto"/>
              <w:rPr>
                <w:lang w:val="pl-PL"/>
              </w:rPr>
            </w:pPr>
          </w:p>
          <w:p w14:paraId="3B1D8C38" w14:textId="77777777" w:rsidR="00C00134" w:rsidRPr="00CF7FB4" w:rsidRDefault="00C00134" w:rsidP="00E14D31">
            <w:pPr>
              <w:spacing w:after="0" w:line="240" w:lineRule="auto"/>
              <w:rPr>
                <w:lang w:val="pl-PL"/>
              </w:rPr>
            </w:pPr>
          </w:p>
          <w:p w14:paraId="3B1D8C39" w14:textId="77777777" w:rsidR="00C00134" w:rsidRPr="00CF7FB4" w:rsidRDefault="00C00134" w:rsidP="00E14D31">
            <w:pPr>
              <w:spacing w:after="0" w:line="240" w:lineRule="auto"/>
              <w:rPr>
                <w:lang w:val="pl-PL"/>
              </w:rPr>
            </w:pPr>
          </w:p>
          <w:p w14:paraId="3B1D8C3A" w14:textId="77777777" w:rsidR="00C00134" w:rsidRPr="00CF7FB4" w:rsidRDefault="00C00134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CF7FB4" w14:paraId="3B1D8C3E" w14:textId="77777777" w:rsidTr="00E14D31">
        <w:tc>
          <w:tcPr>
            <w:tcW w:w="2660" w:type="dxa"/>
          </w:tcPr>
          <w:p w14:paraId="3B1D8C3C" w14:textId="35D83BB8" w:rsidR="006C4DC0" w:rsidRPr="00CF7FB4" w:rsidRDefault="00CF7FB4" w:rsidP="00E14D31">
            <w:pPr>
              <w:spacing w:after="0" w:line="240" w:lineRule="auto"/>
              <w:jc w:val="right"/>
              <w:rPr>
                <w:b/>
                <w:lang w:val="pl-PL"/>
              </w:rPr>
            </w:pPr>
            <w:r w:rsidRPr="00CF7FB4">
              <w:rPr>
                <w:b/>
                <w:lang w:val="pl-PL"/>
              </w:rPr>
              <w:lastRenderedPageBreak/>
              <w:t>Czy zgłoszono inc</w:t>
            </w:r>
            <w:r w:rsidR="003F46F2">
              <w:rPr>
                <w:b/>
                <w:lang w:val="pl-PL"/>
              </w:rPr>
              <w:t>y</w:t>
            </w:r>
            <w:r w:rsidRPr="00CF7FB4">
              <w:rPr>
                <w:b/>
                <w:lang w:val="pl-PL"/>
              </w:rPr>
              <w:t xml:space="preserve">dent na </w:t>
            </w:r>
            <w:r w:rsidR="008B17A0" w:rsidRPr="00CF7FB4">
              <w:rPr>
                <w:b/>
                <w:lang w:val="pl-PL"/>
              </w:rPr>
              <w:t>polic</w:t>
            </w:r>
            <w:r w:rsidRPr="00CF7FB4">
              <w:rPr>
                <w:b/>
                <w:lang w:val="pl-PL"/>
              </w:rPr>
              <w:t>ję</w:t>
            </w:r>
            <w:r w:rsidR="008B17A0" w:rsidRPr="00CF7FB4">
              <w:rPr>
                <w:b/>
                <w:lang w:val="pl-PL"/>
              </w:rPr>
              <w:t>?</w:t>
            </w:r>
          </w:p>
        </w:tc>
        <w:tc>
          <w:tcPr>
            <w:tcW w:w="6916" w:type="dxa"/>
          </w:tcPr>
          <w:p w14:paraId="3B1D8C3D" w14:textId="77777777" w:rsidR="006C4DC0" w:rsidRPr="00CF7FB4" w:rsidRDefault="006C4DC0" w:rsidP="00E14D31">
            <w:pPr>
              <w:spacing w:after="0" w:line="240" w:lineRule="auto"/>
              <w:rPr>
                <w:lang w:val="pl-PL"/>
              </w:rPr>
            </w:pPr>
          </w:p>
        </w:tc>
      </w:tr>
      <w:tr w:rsidR="006C4DC0" w:rsidRPr="00E14D31" w14:paraId="3B1D8C46" w14:textId="77777777" w:rsidTr="00E14D31">
        <w:tc>
          <w:tcPr>
            <w:tcW w:w="2660" w:type="dxa"/>
          </w:tcPr>
          <w:p w14:paraId="3B1D8C44" w14:textId="5F0BB062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Dat</w:t>
            </w:r>
            <w:r w:rsidR="002514DF">
              <w:rPr>
                <w:b/>
              </w:rPr>
              <w:t>a incydentu</w:t>
            </w:r>
            <w:r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45" w14:textId="77777777" w:rsidR="006C4DC0" w:rsidRPr="00E14D31" w:rsidRDefault="006C4DC0" w:rsidP="00E14D31">
            <w:pPr>
              <w:spacing w:after="0" w:line="240" w:lineRule="auto"/>
            </w:pPr>
          </w:p>
        </w:tc>
      </w:tr>
    </w:tbl>
    <w:p w14:paraId="3B1D8C5A" w14:textId="3136A753" w:rsidR="006C4DC0" w:rsidRDefault="00251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Równość</w:t>
      </w:r>
      <w:r w:rsidR="006C4DC0" w:rsidRPr="007109F7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dane demograficzne</w:t>
      </w:r>
      <w:r w:rsidR="006C4DC0" w:rsidRPr="007109F7">
        <w:rPr>
          <w:b/>
          <w:sz w:val="24"/>
          <w:szCs w:val="24"/>
        </w:rPr>
        <w:t>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E14D31" w14:paraId="3B1D8C5D" w14:textId="77777777" w:rsidTr="00E14D31">
        <w:trPr>
          <w:trHeight w:val="687"/>
        </w:trPr>
        <w:tc>
          <w:tcPr>
            <w:tcW w:w="2740" w:type="dxa"/>
          </w:tcPr>
          <w:p w14:paraId="3B1D8C5B" w14:textId="10E97E92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Pochodzenie etniczne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5C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0" w14:textId="77777777" w:rsidTr="00E14D31">
        <w:trPr>
          <w:trHeight w:val="726"/>
        </w:trPr>
        <w:tc>
          <w:tcPr>
            <w:tcW w:w="2740" w:type="dxa"/>
          </w:tcPr>
          <w:p w14:paraId="3B1D8C5E" w14:textId="447CDF09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Na</w:t>
            </w:r>
            <w:r w:rsidR="002B47EF">
              <w:rPr>
                <w:b/>
              </w:rPr>
              <w:t>rodowość</w:t>
            </w:r>
            <w:r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5F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3" w14:textId="77777777" w:rsidTr="00E14D31">
        <w:trPr>
          <w:trHeight w:val="687"/>
        </w:trPr>
        <w:tc>
          <w:tcPr>
            <w:tcW w:w="2740" w:type="dxa"/>
          </w:tcPr>
          <w:p w14:paraId="3B1D8C61" w14:textId="3CE78F10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Kraj pochodzenia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62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6" w14:textId="77777777" w:rsidTr="00E14D31">
        <w:trPr>
          <w:trHeight w:val="726"/>
        </w:trPr>
        <w:tc>
          <w:tcPr>
            <w:tcW w:w="2740" w:type="dxa"/>
          </w:tcPr>
          <w:p w14:paraId="3B1D8C64" w14:textId="15FBEA52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Relig</w:t>
            </w:r>
            <w:r w:rsidR="002B47EF">
              <w:rPr>
                <w:b/>
              </w:rPr>
              <w:t>ia</w:t>
            </w:r>
            <w:r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65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9" w14:textId="77777777" w:rsidTr="00E14D31">
        <w:trPr>
          <w:trHeight w:val="687"/>
        </w:trPr>
        <w:tc>
          <w:tcPr>
            <w:tcW w:w="2740" w:type="dxa"/>
          </w:tcPr>
          <w:p w14:paraId="3B1D8C67" w14:textId="4CCCF672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Obecna płeć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68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3D34BF" w:rsidRPr="00E14D31" w14:paraId="7579C039" w14:textId="77777777" w:rsidTr="00E14D31">
        <w:trPr>
          <w:trHeight w:val="687"/>
        </w:trPr>
        <w:tc>
          <w:tcPr>
            <w:tcW w:w="2740" w:type="dxa"/>
          </w:tcPr>
          <w:p w14:paraId="12104462" w14:textId="24EACBAE" w:rsidR="003D34BF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Płeć w momenie urodzenia</w:t>
            </w:r>
            <w:r w:rsidR="003D34BF">
              <w:rPr>
                <w:b/>
              </w:rPr>
              <w:t>:</w:t>
            </w:r>
          </w:p>
        </w:tc>
        <w:tc>
          <w:tcPr>
            <w:tcW w:w="7122" w:type="dxa"/>
          </w:tcPr>
          <w:p w14:paraId="151C3068" w14:textId="77777777" w:rsidR="003D34BF" w:rsidRPr="00E14D31" w:rsidRDefault="003D34BF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F" w14:textId="77777777" w:rsidTr="00E14D31">
        <w:trPr>
          <w:trHeight w:val="687"/>
        </w:trPr>
        <w:tc>
          <w:tcPr>
            <w:tcW w:w="2740" w:type="dxa"/>
          </w:tcPr>
          <w:p w14:paraId="3B1D8C6D" w14:textId="415CAFF4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Orientacja seksualna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6E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2" w14:textId="77777777" w:rsidTr="00E14D31">
        <w:trPr>
          <w:trHeight w:val="726"/>
        </w:trPr>
        <w:tc>
          <w:tcPr>
            <w:tcW w:w="2740" w:type="dxa"/>
          </w:tcPr>
          <w:p w14:paraId="3B1D8C70" w14:textId="79DD25E4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Język ojczysty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71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5" w14:textId="77777777" w:rsidTr="00E14D31">
        <w:trPr>
          <w:trHeight w:val="687"/>
        </w:trPr>
        <w:tc>
          <w:tcPr>
            <w:tcW w:w="2740" w:type="dxa"/>
          </w:tcPr>
          <w:p w14:paraId="3B1D8C73" w14:textId="22D0A8E7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Inne języki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74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B" w14:textId="77777777" w:rsidTr="00E14D31">
        <w:trPr>
          <w:trHeight w:val="726"/>
        </w:trPr>
        <w:tc>
          <w:tcPr>
            <w:tcW w:w="2740" w:type="dxa"/>
          </w:tcPr>
          <w:p w14:paraId="3B1D8C79" w14:textId="7B0DE814" w:rsidR="006C4DC0" w:rsidRPr="00E14D31" w:rsidRDefault="002B47E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Niepełnosprawność</w:t>
            </w:r>
            <w:r w:rsidR="006C4DC0" w:rsidRPr="00E14D31">
              <w:rPr>
                <w:b/>
              </w:rPr>
              <w:t>:</w:t>
            </w:r>
          </w:p>
        </w:tc>
        <w:tc>
          <w:tcPr>
            <w:tcW w:w="7122" w:type="dxa"/>
          </w:tcPr>
          <w:p w14:paraId="3B1D8C7A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</w:tbl>
    <w:p w14:paraId="41EE0ED5" w14:textId="77777777" w:rsidR="00B754C3" w:rsidRDefault="00B754C3" w:rsidP="003D34BF">
      <w:pPr>
        <w:rPr>
          <w:b/>
        </w:rPr>
      </w:pPr>
    </w:p>
    <w:p w14:paraId="1391636C" w14:textId="3FE0B1FB" w:rsidR="00B754C3" w:rsidRPr="002514DF" w:rsidRDefault="002514DF" w:rsidP="00E17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2514DF">
        <w:rPr>
          <w:b/>
          <w:lang w:val="pl-PL"/>
        </w:rPr>
        <w:t xml:space="preserve">Należy wysłać formularz </w:t>
      </w:r>
      <w:r>
        <w:rPr>
          <w:b/>
          <w:lang w:val="pl-PL"/>
        </w:rPr>
        <w:t>do</w:t>
      </w:r>
      <w:r w:rsidR="000017BC" w:rsidRPr="002514DF">
        <w:rPr>
          <w:b/>
          <w:lang w:val="pl-PL"/>
        </w:rPr>
        <w:t xml:space="preserve"> </w:t>
      </w:r>
      <w:hyperlink r:id="rId13" w:history="1">
        <w:r w:rsidR="000017BC" w:rsidRPr="002514DF">
          <w:rPr>
            <w:rStyle w:val="Hyperlink"/>
            <w:b/>
            <w:lang w:val="pl-PL"/>
          </w:rPr>
          <w:t>Hate.CrimeWales@victimsupport.org.uk</w:t>
        </w:r>
      </w:hyperlink>
      <w:r w:rsidR="000017BC" w:rsidRPr="002514DF">
        <w:rPr>
          <w:b/>
          <w:lang w:val="pl-PL"/>
        </w:rPr>
        <w:t xml:space="preserve"> </w:t>
      </w:r>
      <w:r>
        <w:rPr>
          <w:b/>
          <w:lang w:val="pl-PL"/>
        </w:rPr>
        <w:t>po jego wypełnieniu</w:t>
      </w:r>
    </w:p>
    <w:sectPr w:rsidR="00B754C3" w:rsidRPr="002514DF" w:rsidSect="00DD771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BE80" w14:textId="77777777" w:rsidR="00D366EE" w:rsidRDefault="00D366EE" w:rsidP="00B754C3">
      <w:pPr>
        <w:spacing w:after="0" w:line="240" w:lineRule="auto"/>
      </w:pPr>
      <w:r>
        <w:separator/>
      </w:r>
    </w:p>
  </w:endnote>
  <w:endnote w:type="continuationSeparator" w:id="0">
    <w:p w14:paraId="49A01992" w14:textId="77777777" w:rsidR="00D366EE" w:rsidRDefault="00D366EE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7BE42" w14:textId="77777777" w:rsidR="00D366EE" w:rsidRDefault="00D366EE" w:rsidP="00B754C3">
      <w:pPr>
        <w:spacing w:after="0" w:line="240" w:lineRule="auto"/>
      </w:pPr>
      <w:r>
        <w:separator/>
      </w:r>
    </w:p>
  </w:footnote>
  <w:footnote w:type="continuationSeparator" w:id="0">
    <w:p w14:paraId="18B6B609" w14:textId="77777777" w:rsidR="00D366EE" w:rsidRDefault="00D366EE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29FE" w14:textId="3F7C8CDA" w:rsidR="008B17A0" w:rsidRPr="003F46F2" w:rsidRDefault="003F46F2" w:rsidP="00B754C3">
    <w:pPr>
      <w:rPr>
        <w:b/>
        <w:sz w:val="24"/>
        <w:szCs w:val="24"/>
        <w:lang w:val="pl-PL"/>
      </w:rPr>
    </w:pPr>
    <w:r w:rsidRPr="003F46F2">
      <w:rPr>
        <w:b/>
        <w:sz w:val="24"/>
        <w:szCs w:val="24"/>
        <w:lang w:val="pl-PL"/>
      </w:rPr>
      <w:t>Krajowe Wsparcie dla Ofiar Zbrodni Nienawiści</w:t>
    </w:r>
    <w:r w:rsidR="008B17A0" w:rsidRPr="003F46F2">
      <w:rPr>
        <w:b/>
        <w:sz w:val="24"/>
        <w:szCs w:val="24"/>
        <w:lang w:val="pl-PL"/>
      </w:rPr>
      <w:t xml:space="preserve"> / </w:t>
    </w:r>
    <w:r>
      <w:rPr>
        <w:b/>
        <w:sz w:val="24"/>
        <w:szCs w:val="24"/>
        <w:lang w:val="pl-PL"/>
      </w:rPr>
      <w:t xml:space="preserve">Raport z Incydentu i Centrum Wsparcia w Walii </w:t>
    </w:r>
  </w:p>
  <w:p w14:paraId="27370DC2" w14:textId="77777777" w:rsidR="008B17A0" w:rsidRPr="003F46F2" w:rsidRDefault="008B17A0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81193"/>
    <w:rsid w:val="000958A4"/>
    <w:rsid w:val="000C22D6"/>
    <w:rsid w:val="00124074"/>
    <w:rsid w:val="00130672"/>
    <w:rsid w:val="00134D9A"/>
    <w:rsid w:val="001A7651"/>
    <w:rsid w:val="002514DF"/>
    <w:rsid w:val="002B47EF"/>
    <w:rsid w:val="002C68A4"/>
    <w:rsid w:val="003869C4"/>
    <w:rsid w:val="003D34BF"/>
    <w:rsid w:val="003F46F2"/>
    <w:rsid w:val="004874C2"/>
    <w:rsid w:val="004A0290"/>
    <w:rsid w:val="005042C2"/>
    <w:rsid w:val="00535C9C"/>
    <w:rsid w:val="005E1805"/>
    <w:rsid w:val="005F10B9"/>
    <w:rsid w:val="00615F4D"/>
    <w:rsid w:val="00655F5E"/>
    <w:rsid w:val="006C4DC0"/>
    <w:rsid w:val="007109F7"/>
    <w:rsid w:val="007C538E"/>
    <w:rsid w:val="008673D0"/>
    <w:rsid w:val="008B17A0"/>
    <w:rsid w:val="008D346A"/>
    <w:rsid w:val="009C3DD8"/>
    <w:rsid w:val="00A87319"/>
    <w:rsid w:val="00B0355E"/>
    <w:rsid w:val="00B31F48"/>
    <w:rsid w:val="00B754C3"/>
    <w:rsid w:val="00B87485"/>
    <w:rsid w:val="00BB0021"/>
    <w:rsid w:val="00C00134"/>
    <w:rsid w:val="00CF7FB4"/>
    <w:rsid w:val="00D366EE"/>
    <w:rsid w:val="00D50083"/>
    <w:rsid w:val="00DD7713"/>
    <w:rsid w:val="00DE12F6"/>
    <w:rsid w:val="00E14D31"/>
    <w:rsid w:val="00E17306"/>
    <w:rsid w:val="00E42060"/>
    <w:rsid w:val="00E907D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te.CrimeWales@victimsuppor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5"/>
    <w:rsid w:val="000146C6"/>
    <w:rsid w:val="00D866BA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3A2F4E-E85D-4ACD-9C20-D013651E4D0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Zbrodnia nienawiści/Formularz skierowania z powodu incydentu</vt:lpstr>
    </vt:vector>
  </TitlesOfParts>
  <Company>Victim Support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Zbrodnia nienawiści/Formularz skierowania z powodu incydentu</dc:title>
  <dc:creator>Stephen Woolley</dc:creator>
  <cp:lastModifiedBy>Jessica Rees</cp:lastModifiedBy>
  <cp:revision>2</cp:revision>
  <cp:lastPrinted>2014-07-10T08:44:00Z</cp:lastPrinted>
  <dcterms:created xsi:type="dcterms:W3CDTF">2020-02-13T12:25:00Z</dcterms:created>
  <dcterms:modified xsi:type="dcterms:W3CDTF">2020-02-13T12:25:00Z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